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3F" w:rsidRDefault="00586A3F" w:rsidP="00586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80D">
        <w:rPr>
          <w:rFonts w:ascii="Times New Roman" w:hAnsi="Times New Roman" w:cs="Times New Roman"/>
          <w:sz w:val="24"/>
          <w:szCs w:val="24"/>
        </w:rPr>
        <w:t>УТВЕРЖДАЮ</w:t>
      </w:r>
    </w:p>
    <w:p w:rsidR="00586A3F" w:rsidRDefault="00586A3F" w:rsidP="00586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80D">
        <w:rPr>
          <w:rFonts w:ascii="Times New Roman" w:hAnsi="Times New Roman" w:cs="Times New Roman"/>
          <w:sz w:val="24"/>
          <w:szCs w:val="24"/>
        </w:rPr>
        <w:t>Директор  МУДО</w:t>
      </w:r>
    </w:p>
    <w:p w:rsidR="00586A3F" w:rsidRDefault="00586A3F" w:rsidP="00586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8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680D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2680D">
        <w:rPr>
          <w:rFonts w:ascii="Times New Roman" w:hAnsi="Times New Roman" w:cs="Times New Roman"/>
          <w:sz w:val="24"/>
          <w:szCs w:val="24"/>
        </w:rPr>
        <w:t xml:space="preserve"> ДМШ</w:t>
      </w:r>
    </w:p>
    <w:p w:rsidR="00586A3F" w:rsidRDefault="00586A3F" w:rsidP="00586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80D">
        <w:rPr>
          <w:rFonts w:ascii="Times New Roman" w:hAnsi="Times New Roman" w:cs="Times New Roman"/>
          <w:sz w:val="24"/>
          <w:szCs w:val="24"/>
        </w:rPr>
        <w:t xml:space="preserve">им. А.А. </w:t>
      </w:r>
      <w:proofErr w:type="spellStart"/>
      <w:r w:rsidRPr="0092680D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92680D">
        <w:rPr>
          <w:rFonts w:ascii="Times New Roman" w:hAnsi="Times New Roman" w:cs="Times New Roman"/>
          <w:sz w:val="24"/>
          <w:szCs w:val="24"/>
        </w:rPr>
        <w:t>»</w:t>
      </w:r>
    </w:p>
    <w:p w:rsidR="00586A3F" w:rsidRPr="0092680D" w:rsidRDefault="00586A3F" w:rsidP="00586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80D">
        <w:rPr>
          <w:rFonts w:ascii="Times New Roman" w:hAnsi="Times New Roman" w:cs="Times New Roman"/>
          <w:sz w:val="24"/>
          <w:szCs w:val="24"/>
        </w:rPr>
        <w:t xml:space="preserve">                       Рыбакова И.А.</w:t>
      </w:r>
    </w:p>
    <w:p w:rsidR="001D26F4" w:rsidRDefault="00F14103" w:rsidP="00F14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103">
        <w:rPr>
          <w:rFonts w:ascii="Times New Roman" w:hAnsi="Times New Roman" w:cs="Times New Roman"/>
          <w:sz w:val="28"/>
          <w:szCs w:val="28"/>
        </w:rPr>
        <w:t>График проведения школьных конкурсов 2019-2020 учебный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10"/>
        <w:gridCol w:w="1395"/>
        <w:gridCol w:w="1531"/>
        <w:gridCol w:w="867"/>
        <w:gridCol w:w="4469"/>
        <w:gridCol w:w="2589"/>
        <w:gridCol w:w="1813"/>
        <w:gridCol w:w="1412"/>
      </w:tblGrid>
      <w:tr w:rsidR="00B872D7" w:rsidRPr="00F14103" w:rsidTr="00586A3F">
        <w:tc>
          <w:tcPr>
            <w:tcW w:w="710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395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1531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67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6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58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813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2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872D7" w:rsidRPr="00F14103" w:rsidTr="00586A3F">
        <w:tc>
          <w:tcPr>
            <w:tcW w:w="710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531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7" w:type="dxa"/>
          </w:tcPr>
          <w:p w:rsidR="00B872D7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6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«Чтение с листа»</w:t>
            </w:r>
          </w:p>
        </w:tc>
        <w:tc>
          <w:tcPr>
            <w:tcW w:w="2589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13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2" w:type="dxa"/>
          </w:tcPr>
          <w:p w:rsidR="00B872D7" w:rsidRPr="00F14103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№18</w:t>
            </w:r>
            <w:bookmarkStart w:id="0" w:name="_GoBack"/>
            <w:bookmarkEnd w:id="0"/>
          </w:p>
        </w:tc>
      </w:tr>
      <w:tr w:rsidR="00B872D7" w:rsidRPr="00F14103" w:rsidTr="00586A3F">
        <w:tc>
          <w:tcPr>
            <w:tcW w:w="710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7" w:type="dxa"/>
          </w:tcPr>
          <w:p w:rsidR="00B872D7" w:rsidRPr="00F14103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15 .30</w:t>
            </w:r>
          </w:p>
        </w:tc>
        <w:tc>
          <w:tcPr>
            <w:tcW w:w="446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Конкурс этюдов «Ступень к мастерству»</w:t>
            </w:r>
          </w:p>
        </w:tc>
        <w:tc>
          <w:tcPr>
            <w:tcW w:w="258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оркестровый</w:t>
            </w:r>
          </w:p>
        </w:tc>
        <w:tc>
          <w:tcPr>
            <w:tcW w:w="1813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Гурджидзе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2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B872D7" w:rsidRPr="00F14103" w:rsidTr="00586A3F">
        <w:tc>
          <w:tcPr>
            <w:tcW w:w="710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7" w:type="dxa"/>
          </w:tcPr>
          <w:p w:rsidR="00B872D7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6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технического мастерства «Через К. Черни к звездам»</w:t>
            </w:r>
          </w:p>
        </w:tc>
        <w:tc>
          <w:tcPr>
            <w:tcW w:w="258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13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2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B872D7" w:rsidRPr="00F14103" w:rsidTr="00586A3F">
        <w:tc>
          <w:tcPr>
            <w:tcW w:w="710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14.10.-</w:t>
            </w:r>
          </w:p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02 12.2019</w:t>
            </w:r>
          </w:p>
        </w:tc>
        <w:tc>
          <w:tcPr>
            <w:tcW w:w="1531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7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Конкурс музыковедческих мультимедийных работ учащихся «Подмосковье музыкальное»</w:t>
            </w:r>
          </w:p>
        </w:tc>
        <w:tc>
          <w:tcPr>
            <w:tcW w:w="258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813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1412" w:type="dxa"/>
          </w:tcPr>
          <w:p w:rsidR="00B872D7" w:rsidRPr="00F14103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</w:tr>
      <w:tr w:rsidR="00B872D7" w:rsidRPr="00F14103" w:rsidTr="00586A3F">
        <w:tc>
          <w:tcPr>
            <w:tcW w:w="710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531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67" w:type="dxa"/>
          </w:tcPr>
          <w:p w:rsidR="00B872D7" w:rsidRPr="00F14103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15 .30</w:t>
            </w:r>
          </w:p>
        </w:tc>
        <w:tc>
          <w:tcPr>
            <w:tcW w:w="446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>Школьный  технический конкурс баянистов  - аккордеонистов «Виртуозы»</w:t>
            </w:r>
          </w:p>
        </w:tc>
        <w:tc>
          <w:tcPr>
            <w:tcW w:w="258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Народных инструментов</w:t>
            </w:r>
          </w:p>
        </w:tc>
        <w:tc>
          <w:tcPr>
            <w:tcW w:w="1813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</w:t>
            </w:r>
          </w:p>
        </w:tc>
        <w:tc>
          <w:tcPr>
            <w:tcW w:w="1412" w:type="dxa"/>
          </w:tcPr>
          <w:p w:rsidR="00B872D7" w:rsidRPr="00F14103" w:rsidRDefault="00A41C68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B872D7" w:rsidRPr="00F14103" w:rsidTr="00586A3F">
        <w:tc>
          <w:tcPr>
            <w:tcW w:w="710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531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67" w:type="dxa"/>
          </w:tcPr>
          <w:p w:rsidR="00B872D7" w:rsidRPr="00F14103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15 .30</w:t>
            </w:r>
          </w:p>
        </w:tc>
        <w:tc>
          <w:tcPr>
            <w:tcW w:w="446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Школьный  технический конкурс гитаристов «Престо»</w:t>
            </w:r>
          </w:p>
        </w:tc>
        <w:tc>
          <w:tcPr>
            <w:tcW w:w="258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Народных инструментов</w:t>
            </w:r>
          </w:p>
        </w:tc>
        <w:tc>
          <w:tcPr>
            <w:tcW w:w="1813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</w:t>
            </w:r>
          </w:p>
        </w:tc>
        <w:tc>
          <w:tcPr>
            <w:tcW w:w="1412" w:type="dxa"/>
          </w:tcPr>
          <w:p w:rsidR="00B872D7" w:rsidRPr="00F14103" w:rsidRDefault="00A41C68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B872D7" w:rsidRPr="00F14103" w:rsidTr="00586A3F">
        <w:tc>
          <w:tcPr>
            <w:tcW w:w="710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03.12.2019.</w:t>
            </w:r>
          </w:p>
        </w:tc>
        <w:tc>
          <w:tcPr>
            <w:tcW w:w="1531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7" w:type="dxa"/>
          </w:tcPr>
          <w:p w:rsidR="00B872D7" w:rsidRPr="00CB4D45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69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Школьный конкурс пианистов «Из века в век, и больше чем в века, полифония - все мира голоса»</w:t>
            </w:r>
          </w:p>
        </w:tc>
        <w:tc>
          <w:tcPr>
            <w:tcW w:w="2589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13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CB4D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2" w:type="dxa"/>
          </w:tcPr>
          <w:p w:rsidR="00B872D7" w:rsidRPr="00CB4D45" w:rsidRDefault="00A41C68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B872D7" w:rsidRPr="00F14103" w:rsidTr="00586A3F">
        <w:tc>
          <w:tcPr>
            <w:tcW w:w="710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531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67" w:type="dxa"/>
          </w:tcPr>
          <w:p w:rsidR="00B872D7" w:rsidRPr="00CB4D45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69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Школьный фестиваль «Палитра мелодий нашей Родины» «Многонациональное Подмосковье» концерт «Пою на родном языке»</w:t>
            </w:r>
          </w:p>
        </w:tc>
        <w:tc>
          <w:tcPr>
            <w:tcW w:w="2589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Гурджидзе</w:t>
            </w:r>
            <w:proofErr w:type="spellEnd"/>
            <w:r w:rsidRPr="00CB4D4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Кукин В.В.</w:t>
            </w:r>
          </w:p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Урютова</w:t>
            </w:r>
            <w:proofErr w:type="spellEnd"/>
            <w:r w:rsidRPr="00CB4D4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12" w:type="dxa"/>
          </w:tcPr>
          <w:p w:rsidR="00B872D7" w:rsidRPr="00CB4D45" w:rsidRDefault="00A41C68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B872D7" w:rsidRPr="00F14103" w:rsidTr="00586A3F">
        <w:tc>
          <w:tcPr>
            <w:tcW w:w="710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13.12.2019г</w:t>
            </w:r>
          </w:p>
        </w:tc>
        <w:tc>
          <w:tcPr>
            <w:tcW w:w="1531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67" w:type="dxa"/>
          </w:tcPr>
          <w:p w:rsidR="00B872D7" w:rsidRPr="00CB4D45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15 .30</w:t>
            </w:r>
          </w:p>
        </w:tc>
        <w:tc>
          <w:tcPr>
            <w:tcW w:w="4469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>Школьный конкурс «Электронная мозаика»</w:t>
            </w:r>
          </w:p>
        </w:tc>
        <w:tc>
          <w:tcPr>
            <w:tcW w:w="2589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 музыкальные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1813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</w:tc>
        <w:tc>
          <w:tcPr>
            <w:tcW w:w="1412" w:type="dxa"/>
          </w:tcPr>
          <w:p w:rsidR="00B872D7" w:rsidRPr="00CB4D45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B872D7" w:rsidRPr="00F14103" w:rsidTr="00586A3F">
        <w:tc>
          <w:tcPr>
            <w:tcW w:w="710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:rsidR="00B872D7" w:rsidRPr="00CB4D45" w:rsidRDefault="00B872D7" w:rsidP="00586A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531" w:type="dxa"/>
          </w:tcPr>
          <w:p w:rsidR="00B872D7" w:rsidRPr="00CB4D45" w:rsidRDefault="00B872D7" w:rsidP="00586A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7" w:type="dxa"/>
          </w:tcPr>
          <w:p w:rsidR="00B872D7" w:rsidRPr="00CB4D45" w:rsidRDefault="00B872D7" w:rsidP="00586A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B872D7" w:rsidRPr="00CB4D45" w:rsidRDefault="00B872D7" w:rsidP="00586A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Мультимедийный конкурс, посвящённый А. и Н. Рубинштейна</w:t>
            </w:r>
          </w:p>
        </w:tc>
        <w:tc>
          <w:tcPr>
            <w:tcW w:w="258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813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3">
              <w:rPr>
                <w:rFonts w:ascii="Times New Roman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1412" w:type="dxa"/>
          </w:tcPr>
          <w:p w:rsidR="00B872D7" w:rsidRPr="00CB4D45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86A3F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</w:tr>
      <w:tr w:rsidR="00B872D7" w:rsidRPr="00F14103" w:rsidTr="00586A3F">
        <w:tc>
          <w:tcPr>
            <w:tcW w:w="710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95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531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67" w:type="dxa"/>
          </w:tcPr>
          <w:p w:rsidR="00B872D7" w:rsidRPr="00CB4D45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6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45">
              <w:rPr>
                <w:rFonts w:ascii="Times New Roman" w:hAnsi="Times New Roman" w:cs="Times New Roman"/>
                <w:sz w:val="24"/>
                <w:szCs w:val="24"/>
              </w:rPr>
              <w:t>Школьный конкурс фортепиано для всех специальностей «Мастерство юного пианиста»</w:t>
            </w:r>
          </w:p>
        </w:tc>
        <w:tc>
          <w:tcPr>
            <w:tcW w:w="2589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13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С.В.</w:t>
            </w:r>
          </w:p>
        </w:tc>
        <w:tc>
          <w:tcPr>
            <w:tcW w:w="1412" w:type="dxa"/>
          </w:tcPr>
          <w:p w:rsidR="00B872D7" w:rsidRPr="00F14103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B872D7" w:rsidRPr="00F14103" w:rsidTr="00586A3F">
        <w:tc>
          <w:tcPr>
            <w:tcW w:w="710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531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7" w:type="dxa"/>
          </w:tcPr>
          <w:p w:rsidR="00B872D7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69" w:type="dxa"/>
          </w:tcPr>
          <w:p w:rsidR="00B872D7" w:rsidRPr="00CB4D45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на струнных инструментах «Камертон»</w:t>
            </w:r>
          </w:p>
        </w:tc>
        <w:tc>
          <w:tcPr>
            <w:tcW w:w="2589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Оркестровый</w:t>
            </w:r>
          </w:p>
        </w:tc>
        <w:tc>
          <w:tcPr>
            <w:tcW w:w="1813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Гурджидзе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2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B872D7" w:rsidRPr="00F14103" w:rsidTr="00586A3F">
        <w:tc>
          <w:tcPr>
            <w:tcW w:w="710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5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531" w:type="dxa"/>
          </w:tcPr>
          <w:p w:rsidR="00B872D7" w:rsidRPr="00BE4BE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7" w:type="dxa"/>
          </w:tcPr>
          <w:p w:rsidR="00B872D7" w:rsidRPr="00BE4BE7" w:rsidRDefault="00C70CE9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69" w:type="dxa"/>
          </w:tcPr>
          <w:p w:rsidR="00B872D7" w:rsidRPr="00A64F8F" w:rsidRDefault="00B872D7" w:rsidP="00586A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CE9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на духовых инструментах «Камертон»</w:t>
            </w:r>
          </w:p>
        </w:tc>
        <w:tc>
          <w:tcPr>
            <w:tcW w:w="2589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Оркестровый</w:t>
            </w:r>
          </w:p>
        </w:tc>
        <w:tc>
          <w:tcPr>
            <w:tcW w:w="1813" w:type="dxa"/>
          </w:tcPr>
          <w:p w:rsidR="00B872D7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Гурджидзе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2" w:type="dxa"/>
          </w:tcPr>
          <w:p w:rsidR="00B872D7" w:rsidRPr="00F14103" w:rsidRDefault="00B872D7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586A3F" w:rsidRPr="00F14103" w:rsidTr="00586A3F">
        <w:tc>
          <w:tcPr>
            <w:tcW w:w="710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531" w:type="dxa"/>
          </w:tcPr>
          <w:p w:rsidR="00586A3F" w:rsidRPr="00465FEC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7" w:type="dxa"/>
          </w:tcPr>
          <w:p w:rsidR="00586A3F" w:rsidRPr="00465FEC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69" w:type="dxa"/>
          </w:tcPr>
          <w:p w:rsidR="00586A3F" w:rsidRPr="00C70CE9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E9">
              <w:rPr>
                <w:rFonts w:ascii="Times New Roman" w:hAnsi="Times New Roman" w:cs="Times New Roman"/>
                <w:sz w:val="24"/>
                <w:szCs w:val="24"/>
              </w:rPr>
              <w:t>Конкурс «Из народных истоков»</w:t>
            </w:r>
          </w:p>
          <w:p w:rsidR="00586A3F" w:rsidRPr="00A64F8F" w:rsidRDefault="00586A3F" w:rsidP="00586A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CE9">
              <w:rPr>
                <w:rFonts w:ascii="Times New Roman" w:hAnsi="Times New Roman" w:cs="Times New Roman"/>
                <w:sz w:val="24"/>
                <w:szCs w:val="24"/>
              </w:rPr>
              <w:t>(Баян, Аккордеон, Домра, балалайка)</w:t>
            </w:r>
          </w:p>
        </w:tc>
        <w:tc>
          <w:tcPr>
            <w:tcW w:w="2589" w:type="dxa"/>
          </w:tcPr>
          <w:p w:rsidR="00586A3F" w:rsidRPr="00F14103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Народных инструментов</w:t>
            </w:r>
          </w:p>
        </w:tc>
        <w:tc>
          <w:tcPr>
            <w:tcW w:w="1813" w:type="dxa"/>
          </w:tcPr>
          <w:p w:rsidR="00586A3F" w:rsidRPr="00F14103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</w:t>
            </w:r>
          </w:p>
        </w:tc>
        <w:tc>
          <w:tcPr>
            <w:tcW w:w="1412" w:type="dxa"/>
          </w:tcPr>
          <w:p w:rsidR="00586A3F" w:rsidRPr="00F14103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586A3F" w:rsidRPr="00F14103" w:rsidTr="00586A3F">
        <w:tc>
          <w:tcPr>
            <w:tcW w:w="710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531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67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69" w:type="dxa"/>
          </w:tcPr>
          <w:p w:rsidR="00586A3F" w:rsidRPr="00A64F8F" w:rsidRDefault="00586A3F" w:rsidP="00586A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CE9">
              <w:rPr>
                <w:rFonts w:ascii="Times New Roman" w:hAnsi="Times New Roman" w:cs="Times New Roman"/>
                <w:sz w:val="24"/>
                <w:szCs w:val="24"/>
              </w:rPr>
              <w:t>Конкурс «Волшебница-гитара»</w:t>
            </w:r>
          </w:p>
        </w:tc>
        <w:tc>
          <w:tcPr>
            <w:tcW w:w="2589" w:type="dxa"/>
          </w:tcPr>
          <w:p w:rsidR="00586A3F" w:rsidRPr="00F14103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Народных инструментов</w:t>
            </w:r>
          </w:p>
        </w:tc>
        <w:tc>
          <w:tcPr>
            <w:tcW w:w="1813" w:type="dxa"/>
          </w:tcPr>
          <w:p w:rsidR="00586A3F" w:rsidRPr="00F14103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Н.В.</w:t>
            </w:r>
          </w:p>
        </w:tc>
        <w:tc>
          <w:tcPr>
            <w:tcW w:w="1412" w:type="dxa"/>
          </w:tcPr>
          <w:p w:rsidR="00586A3F" w:rsidRPr="00F14103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586A3F" w:rsidRPr="00F14103" w:rsidTr="00586A3F">
        <w:tc>
          <w:tcPr>
            <w:tcW w:w="710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31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67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69" w:type="dxa"/>
          </w:tcPr>
          <w:p w:rsidR="00586A3F" w:rsidRPr="00CB4D45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вокалистов и вокальных ансамблей «А голос так дивно звучал….»</w:t>
            </w:r>
          </w:p>
        </w:tc>
        <w:tc>
          <w:tcPr>
            <w:tcW w:w="2589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Вокально-хоровой</w:t>
            </w:r>
          </w:p>
        </w:tc>
        <w:tc>
          <w:tcPr>
            <w:tcW w:w="1813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Т.Л.</w:t>
            </w:r>
          </w:p>
        </w:tc>
        <w:tc>
          <w:tcPr>
            <w:tcW w:w="1412" w:type="dxa"/>
          </w:tcPr>
          <w:p w:rsidR="00586A3F" w:rsidRPr="00F14103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586A3F" w:rsidRPr="00F14103" w:rsidTr="00586A3F">
        <w:tc>
          <w:tcPr>
            <w:tcW w:w="710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5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31" w:type="dxa"/>
          </w:tcPr>
          <w:p w:rsidR="00586A3F" w:rsidRPr="00465FEC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7" w:type="dxa"/>
          </w:tcPr>
          <w:p w:rsidR="00586A3F" w:rsidRPr="00465FEC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69" w:type="dxa"/>
          </w:tcPr>
          <w:p w:rsidR="00586A3F" w:rsidRPr="00465FEC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EC">
              <w:rPr>
                <w:rFonts w:ascii="Times New Roman" w:hAnsi="Times New Roman" w:cs="Times New Roman"/>
                <w:sz w:val="24"/>
                <w:szCs w:val="24"/>
              </w:rPr>
              <w:t>Конкурс фортепианн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6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ансамблей</w:t>
            </w:r>
          </w:p>
          <w:p w:rsidR="00586A3F" w:rsidRPr="00CB4D45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5FEC">
              <w:rPr>
                <w:rFonts w:ascii="Times New Roman" w:hAnsi="Times New Roman" w:cs="Times New Roman"/>
                <w:sz w:val="24"/>
                <w:szCs w:val="24"/>
              </w:rPr>
              <w:t>месте весело играть»</w:t>
            </w:r>
          </w:p>
        </w:tc>
        <w:tc>
          <w:tcPr>
            <w:tcW w:w="2589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13" w:type="dxa"/>
          </w:tcPr>
          <w:p w:rsidR="00586A3F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2" w:type="dxa"/>
          </w:tcPr>
          <w:p w:rsidR="00586A3F" w:rsidRPr="00F14103" w:rsidRDefault="00586A3F" w:rsidP="0058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F14103" w:rsidRPr="00F14103" w:rsidRDefault="00F14103" w:rsidP="00F141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4103" w:rsidRPr="00F14103" w:rsidSect="00F14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68"/>
    <w:rsid w:val="001D26F4"/>
    <w:rsid w:val="00465FEC"/>
    <w:rsid w:val="00586A3F"/>
    <w:rsid w:val="008C7C60"/>
    <w:rsid w:val="00A41C68"/>
    <w:rsid w:val="00A64F8F"/>
    <w:rsid w:val="00B872D7"/>
    <w:rsid w:val="00BE4BE7"/>
    <w:rsid w:val="00C70CE9"/>
    <w:rsid w:val="00C81768"/>
    <w:rsid w:val="00CB4D45"/>
    <w:rsid w:val="00F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9</cp:revision>
  <dcterms:created xsi:type="dcterms:W3CDTF">2019-10-28T07:40:00Z</dcterms:created>
  <dcterms:modified xsi:type="dcterms:W3CDTF">2019-10-28T11:42:00Z</dcterms:modified>
</cp:coreProperties>
</file>