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D" w:rsidRDefault="00771500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bookmarkStart w:id="0" w:name="_GoBack"/>
      <w:bookmarkEnd w:id="0"/>
    </w:p>
    <w:p w:rsidR="002F0E63" w:rsidRPr="002F0E63" w:rsidRDefault="002F0E63" w:rsidP="002F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E63">
        <w:rPr>
          <w:rFonts w:ascii="Times New Roman" w:hAnsi="Times New Roman" w:cs="Times New Roman"/>
          <w:sz w:val="28"/>
          <w:szCs w:val="28"/>
        </w:rPr>
        <w:t>Предпрофессиональная  программа</w:t>
      </w:r>
      <w:proofErr w:type="gramEnd"/>
    </w:p>
    <w:p w:rsidR="002F0E63" w:rsidRPr="002F0E63" w:rsidRDefault="002F0E63" w:rsidP="002F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E63">
        <w:rPr>
          <w:rFonts w:ascii="Times New Roman" w:hAnsi="Times New Roman" w:cs="Times New Roman"/>
          <w:sz w:val="28"/>
          <w:szCs w:val="28"/>
        </w:rPr>
        <w:t>«</w:t>
      </w:r>
      <w:r w:rsidR="00CD39BB">
        <w:rPr>
          <w:rFonts w:ascii="Times New Roman" w:hAnsi="Times New Roman" w:cs="Times New Roman"/>
          <w:sz w:val="28"/>
          <w:szCs w:val="28"/>
        </w:rPr>
        <w:t xml:space="preserve">Духовые и </w:t>
      </w:r>
      <w:proofErr w:type="gramStart"/>
      <w:r w:rsidR="00CD39BB">
        <w:rPr>
          <w:rFonts w:ascii="Times New Roman" w:hAnsi="Times New Roman" w:cs="Times New Roman"/>
          <w:sz w:val="28"/>
          <w:szCs w:val="28"/>
        </w:rPr>
        <w:t xml:space="preserve">ударные </w:t>
      </w:r>
      <w:r w:rsidRPr="002F0E6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proofErr w:type="gramEnd"/>
      <w:r w:rsidRPr="002F0E63">
        <w:rPr>
          <w:rFonts w:ascii="Times New Roman" w:hAnsi="Times New Roman" w:cs="Times New Roman"/>
          <w:sz w:val="28"/>
          <w:szCs w:val="28"/>
        </w:rPr>
        <w:t xml:space="preserve">» (обучение на ул. Вокзальная) </w:t>
      </w:r>
    </w:p>
    <w:p w:rsidR="002F0E63" w:rsidRPr="002F0E63" w:rsidRDefault="002F0E63" w:rsidP="002F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E63">
        <w:rPr>
          <w:rFonts w:ascii="Times New Roman" w:hAnsi="Times New Roman" w:cs="Times New Roman"/>
          <w:sz w:val="28"/>
          <w:szCs w:val="28"/>
        </w:rPr>
        <w:t>Дополнительный набор. Проходной балл: 21.</w:t>
      </w:r>
    </w:p>
    <w:p w:rsidR="002F0E63" w:rsidRPr="002F0E63" w:rsidRDefault="002F0E63" w:rsidP="002F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E63">
        <w:rPr>
          <w:rFonts w:ascii="Times New Roman" w:hAnsi="Times New Roman" w:cs="Times New Roman"/>
          <w:sz w:val="28"/>
          <w:szCs w:val="28"/>
        </w:rPr>
        <w:t xml:space="preserve"> Плановые цифры приема</w:t>
      </w:r>
      <w:r>
        <w:rPr>
          <w:rFonts w:ascii="Times New Roman" w:hAnsi="Times New Roman" w:cs="Times New Roman"/>
          <w:sz w:val="28"/>
          <w:szCs w:val="28"/>
        </w:rPr>
        <w:t>: труба</w:t>
      </w:r>
      <w:r w:rsidRPr="002F0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0E63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>кларнет</w:t>
      </w:r>
      <w:r w:rsidRPr="002F0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0E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F0E63" w:rsidRPr="002F0E63" w:rsidRDefault="00AD1EFB" w:rsidP="002F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2F0E63" w:rsidRPr="002F0E63">
        <w:rPr>
          <w:rFonts w:ascii="Times New Roman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="002F0E63" w:rsidRPr="002F0E63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="002F0E63" w:rsidRPr="002F0E63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="002F0E63" w:rsidRPr="002F0E63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="002F0E63" w:rsidRPr="002F0E63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18.00 на родительском собрании состоится регистрация 1 класса </w:t>
      </w:r>
      <w:proofErr w:type="gramStart"/>
      <w:r w:rsidR="002F0E63" w:rsidRPr="002F0E63">
        <w:rPr>
          <w:rFonts w:ascii="Times New Roman" w:hAnsi="Times New Roman" w:cs="Times New Roman"/>
          <w:sz w:val="24"/>
          <w:szCs w:val="24"/>
        </w:rPr>
        <w:t>( ул.</w:t>
      </w:r>
      <w:proofErr w:type="gramEnd"/>
      <w:r w:rsidR="002F0E63" w:rsidRPr="002F0E63">
        <w:rPr>
          <w:rFonts w:ascii="Times New Roman" w:hAnsi="Times New Roman" w:cs="Times New Roman"/>
          <w:sz w:val="24"/>
          <w:szCs w:val="24"/>
        </w:rPr>
        <w:t xml:space="preserve"> Вокзальная, д.27 А (зал, 3 этаж) </w:t>
      </w:r>
    </w:p>
    <w:p w:rsidR="00C06ADF" w:rsidRPr="002F0E63" w:rsidRDefault="002F0E63" w:rsidP="002F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E63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3 сентября, Школа имеет право аннулировать зачисление, а на вакантное место зачислить </w:t>
      </w:r>
      <w:proofErr w:type="gramStart"/>
      <w:r w:rsidRPr="002F0E63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2F0E63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</w:t>
      </w:r>
    </w:p>
    <w:tbl>
      <w:tblPr>
        <w:tblW w:w="10765" w:type="dxa"/>
        <w:tblInd w:w="-876" w:type="dxa"/>
        <w:tblLook w:val="04A0" w:firstRow="1" w:lastRow="0" w:firstColumn="1" w:lastColumn="0" w:noHBand="0" w:noVBand="1"/>
      </w:tblPr>
      <w:tblGrid>
        <w:gridCol w:w="871"/>
        <w:gridCol w:w="3799"/>
        <w:gridCol w:w="2410"/>
        <w:gridCol w:w="3685"/>
      </w:tblGrid>
      <w:tr w:rsidR="00A35906" w:rsidRPr="002F0E63" w:rsidTr="002F0E63">
        <w:trPr>
          <w:trHeight w:val="405"/>
        </w:trPr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1500" w:rsidRPr="002F0E63" w:rsidRDefault="00771500" w:rsidP="00B11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500" w:rsidRPr="002F0E63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2F0E63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906" w:rsidRPr="002F0E63" w:rsidTr="002F0E63">
        <w:trPr>
          <w:trHeight w:val="88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комиссии</w:t>
            </w:r>
          </w:p>
        </w:tc>
      </w:tr>
      <w:tr w:rsidR="00A35906" w:rsidRPr="002F0E63" w:rsidTr="002F0E63">
        <w:trPr>
          <w:trHeight w:val="88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2F0E63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2F0E63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2F0E63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2F0E63" w:rsidRDefault="00276FD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906" w:rsidRPr="002F0E63" w:rsidTr="002F0E63">
        <w:trPr>
          <w:trHeight w:val="17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2F0E63" w:rsidRDefault="00F61A21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9DD" w:rsidRPr="002F0E63" w:rsidTr="002F0E63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9DD" w:rsidRPr="00B93C24" w:rsidRDefault="00EC69DD" w:rsidP="00A9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3C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DD" w:rsidRPr="00B93C24" w:rsidRDefault="00EC69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Рычагова</w:t>
            </w:r>
            <w:proofErr w:type="spellEnd"/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Арина Ильинична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DD" w:rsidRPr="00B93C24" w:rsidRDefault="00EC69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DD" w:rsidRPr="00B93C24" w:rsidRDefault="002F0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</w:t>
            </w:r>
            <w:proofErr w:type="gramStart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зачислению  на</w:t>
            </w:r>
            <w:proofErr w:type="gramEnd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C69DD"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ПП «Духовые и ударные инструменты» (кларнет)</w:t>
            </w:r>
          </w:p>
        </w:tc>
      </w:tr>
      <w:tr w:rsidR="002F0E63" w:rsidRPr="002F0E63" w:rsidTr="002F0E63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3C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Хохлов Прокопий Алексеевич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 к </w:t>
            </w:r>
            <w:proofErr w:type="gramStart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зачислению  на</w:t>
            </w:r>
            <w:proofErr w:type="gramEnd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ПП«Духовые</w:t>
            </w:r>
            <w:proofErr w:type="spellEnd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ударные инструменты» (труба)</w:t>
            </w:r>
          </w:p>
        </w:tc>
      </w:tr>
      <w:tr w:rsidR="002F0E63" w:rsidRPr="002F0E63" w:rsidTr="002F0E63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3C2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Урдин</w:t>
            </w:r>
            <w:proofErr w:type="spellEnd"/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Егор Александрович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Рекомендован к </w:t>
            </w:r>
            <w:proofErr w:type="gramStart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зачислению  на</w:t>
            </w:r>
            <w:proofErr w:type="gramEnd"/>
            <w:r w:rsidRPr="00B93C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ПП «Духовые и ударные инструменты» (кларнет)</w:t>
            </w:r>
          </w:p>
        </w:tc>
      </w:tr>
      <w:tr w:rsidR="002F0E63" w:rsidRPr="002F0E63" w:rsidTr="002F0E63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63" w:rsidRPr="00B93C24" w:rsidRDefault="002F0E63" w:rsidP="002F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Артём Алексеевич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B93C24" w:rsidRDefault="002F0E63" w:rsidP="002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 к зачислению на ПП «Хоровое пение» </w:t>
            </w:r>
          </w:p>
        </w:tc>
      </w:tr>
      <w:tr w:rsidR="002F0E63" w:rsidRPr="002F0E63" w:rsidTr="002F0E63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E63" w:rsidRPr="002F0E63" w:rsidRDefault="002F0E63" w:rsidP="002F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63" w:rsidRPr="002F0E63" w:rsidRDefault="002F0E63" w:rsidP="002F0E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Наумова Адель Павловна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2F0E63" w:rsidRDefault="002F0E63" w:rsidP="002F0E63">
            <w:pPr>
              <w:jc w:val="center"/>
              <w:rPr>
                <w:color w:val="000000"/>
                <w:sz w:val="28"/>
                <w:szCs w:val="28"/>
              </w:rPr>
            </w:pPr>
            <w:r w:rsidRPr="002F0E6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63" w:rsidRPr="002F0E63" w:rsidRDefault="002F0E63" w:rsidP="002F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E63">
              <w:rPr>
                <w:rFonts w:ascii="Times New Roman" w:hAnsi="Times New Roman" w:cs="Times New Roman"/>
                <w:sz w:val="28"/>
                <w:szCs w:val="28"/>
              </w:rPr>
              <w:t>Не рекомендован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0E63">
              <w:rPr>
                <w:rFonts w:ascii="Times New Roman" w:hAnsi="Times New Roman" w:cs="Times New Roman"/>
                <w:sz w:val="28"/>
                <w:szCs w:val="28"/>
              </w:rPr>
              <w:t xml:space="preserve"> к зачислению на ПП «Духовые и ударные инструменты» (кларнет)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50A7"/>
    <w:rsid w:val="001074EE"/>
    <w:rsid w:val="0013574A"/>
    <w:rsid w:val="00142735"/>
    <w:rsid w:val="0018010A"/>
    <w:rsid w:val="001F72D7"/>
    <w:rsid w:val="002263BE"/>
    <w:rsid w:val="00276FD6"/>
    <w:rsid w:val="002F0E63"/>
    <w:rsid w:val="003E701A"/>
    <w:rsid w:val="004032E3"/>
    <w:rsid w:val="0041310F"/>
    <w:rsid w:val="004F3B32"/>
    <w:rsid w:val="00504862"/>
    <w:rsid w:val="00646E93"/>
    <w:rsid w:val="006A1B26"/>
    <w:rsid w:val="007655A5"/>
    <w:rsid w:val="00771500"/>
    <w:rsid w:val="00794BA4"/>
    <w:rsid w:val="007F5695"/>
    <w:rsid w:val="008C1FC4"/>
    <w:rsid w:val="008E051D"/>
    <w:rsid w:val="00956AB9"/>
    <w:rsid w:val="009D093E"/>
    <w:rsid w:val="00A01ED7"/>
    <w:rsid w:val="00A35906"/>
    <w:rsid w:val="00A76853"/>
    <w:rsid w:val="00A93605"/>
    <w:rsid w:val="00AD1EFB"/>
    <w:rsid w:val="00AE4675"/>
    <w:rsid w:val="00B112B4"/>
    <w:rsid w:val="00B93C24"/>
    <w:rsid w:val="00BB0BF3"/>
    <w:rsid w:val="00BB71E5"/>
    <w:rsid w:val="00BF74D0"/>
    <w:rsid w:val="00C006CA"/>
    <w:rsid w:val="00C06ADF"/>
    <w:rsid w:val="00C17CBB"/>
    <w:rsid w:val="00C204B1"/>
    <w:rsid w:val="00C71262"/>
    <w:rsid w:val="00CA26B3"/>
    <w:rsid w:val="00CA6858"/>
    <w:rsid w:val="00CD39BB"/>
    <w:rsid w:val="00D4093F"/>
    <w:rsid w:val="00D44045"/>
    <w:rsid w:val="00D54118"/>
    <w:rsid w:val="00D63A08"/>
    <w:rsid w:val="00D64EA5"/>
    <w:rsid w:val="00D77075"/>
    <w:rsid w:val="00D8414F"/>
    <w:rsid w:val="00DA7914"/>
    <w:rsid w:val="00DD5B27"/>
    <w:rsid w:val="00E47513"/>
    <w:rsid w:val="00EC69DD"/>
    <w:rsid w:val="00F61A21"/>
    <w:rsid w:val="00F81752"/>
    <w:rsid w:val="00F857D8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7F50-0002-4A0C-8AC3-D684383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35</cp:revision>
  <cp:lastPrinted>2019-05-30T08:54:00Z</cp:lastPrinted>
  <dcterms:created xsi:type="dcterms:W3CDTF">2019-05-28T08:48:00Z</dcterms:created>
  <dcterms:modified xsi:type="dcterms:W3CDTF">2021-08-30T07:38:00Z</dcterms:modified>
</cp:coreProperties>
</file>